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A8" w:rsidRPr="00B877A8" w:rsidRDefault="00474C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 w:rsidRPr="00B877A8">
        <w:rPr>
          <w:rFonts w:ascii="メイリオ" w:eastAsia="メイリオ" w:hAnsi="メイリオ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4861560</wp:posOffset>
                </wp:positionH>
                <wp:positionV relativeFrom="paragraph">
                  <wp:posOffset>126365</wp:posOffset>
                </wp:positionV>
                <wp:extent cx="1334770" cy="476250"/>
                <wp:effectExtent l="0" t="0" r="1778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476250"/>
                        </a:xfrm>
                        <a:prstGeom prst="roundRect">
                          <a:avLst>
                            <a:gd name="adj" fmla="val 9514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7A8" w:rsidRPr="005B257C" w:rsidRDefault="00825C76" w:rsidP="00722FE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9</w:t>
                            </w:r>
                            <w:r w:rsidR="00B877A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</w:rPr>
                              <w:t>8</w:t>
                            </w:r>
                            <w:r w:rsidR="00B877A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</w:rPr>
                              <w:t>火</w:t>
                            </w:r>
                            <w:r w:rsidR="00B877A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</w:rPr>
                              <w:t>)</w:t>
                            </w:r>
                            <w:r w:rsidR="00B877A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1</w:t>
                            </w:r>
                            <w:r w:rsidR="000E6D95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7</w:t>
                            </w:r>
                            <w:r w:rsidR="00B877A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  <w:t>:00</w:t>
                            </w:r>
                          </w:p>
                          <w:p w:rsidR="00B877A8" w:rsidRPr="005B257C" w:rsidRDefault="00B877A8" w:rsidP="00B877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</w:rPr>
                            </w:pPr>
                            <w:r w:rsidRPr="005B257C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</w:rPr>
                              <w:t xml:space="preserve">　提出締切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82.8pt;margin-top:9.95pt;width:105.1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" fillcolor="black" strokeweight="2pt">
                <v:textbox>
                  <w:txbxContent>
                    <w:p w:rsidR="00B877A8" w:rsidRPr="005B257C" w:rsidRDefault="00825C76" w:rsidP="00722FE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9</w:t>
                      </w:r>
                      <w:r w:rsidR="00B877A8">
                        <w:rPr>
                          <w:rFonts w:ascii="メイリオ" w:eastAsia="メイリオ" w:hAnsi="メイリオ" w:hint="eastAsia"/>
                          <w:b/>
                          <w:color w:val="FFFFFF"/>
                        </w:rPr>
                        <w:t>/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</w:rPr>
                        <w:t>8</w:t>
                      </w:r>
                      <w:r w:rsidR="00B877A8"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</w:rPr>
                        <w:t>火</w:t>
                      </w:r>
                      <w:bookmarkStart w:id="1" w:name="_GoBack"/>
                      <w:bookmarkEnd w:id="1"/>
                      <w:r w:rsidR="00B877A8">
                        <w:rPr>
                          <w:rFonts w:ascii="メイリオ" w:eastAsia="メイリオ" w:hAnsi="メイリオ" w:hint="eastAsia"/>
                          <w:b/>
                          <w:color w:val="FFFFFF"/>
                        </w:rPr>
                        <w:t>)</w:t>
                      </w:r>
                      <w:r w:rsidR="00B877A8"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1</w:t>
                      </w:r>
                      <w:r w:rsidR="000E6D95"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7</w:t>
                      </w:r>
                      <w:r w:rsidR="00B877A8"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  <w:t>:00</w:t>
                      </w:r>
                    </w:p>
                    <w:p w:rsidR="00B877A8" w:rsidRPr="005B257C" w:rsidRDefault="00B877A8" w:rsidP="00B877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</w:rPr>
                      </w:pPr>
                      <w:r w:rsidRPr="005B257C">
                        <w:rPr>
                          <w:rFonts w:ascii="メイリオ" w:eastAsia="メイリオ" w:hAnsi="メイリオ" w:hint="eastAsia"/>
                          <w:b/>
                          <w:color w:val="FFFFFF"/>
                        </w:rPr>
                        <w:t xml:space="preserve">　提出締切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77A8" w:rsidRPr="00B877A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-111760</wp:posOffset>
                </wp:positionV>
                <wp:extent cx="647700" cy="295275"/>
                <wp:effectExtent l="38100" t="19050" r="19050" b="28575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38A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121.05pt;margin-top:-8.8pt;width:5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" adj="10800" fillcolor="window" strokecolor="windowText" strokeweight="2pt">
                <v:path arrowok="t"/>
              </v:shape>
            </w:pict>
          </mc:Fallback>
        </mc:AlternateContent>
      </w:r>
      <w:r w:rsidR="00B877A8" w:rsidRPr="00B877A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22859</wp:posOffset>
                </wp:positionH>
                <wp:positionV relativeFrom="paragraph">
                  <wp:posOffset>123190</wp:posOffset>
                </wp:positionV>
                <wp:extent cx="3629025" cy="80010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800100"/>
                        </a:xfrm>
                        <a:prstGeom prst="roundRect">
                          <a:avLst>
                            <a:gd name="adj" fmla="val 12144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7A8" w:rsidRPr="00BB094B" w:rsidRDefault="00B877A8" w:rsidP="00B877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</w:pPr>
                            <w:r w:rsidRPr="00BB09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>添書は不要です</w:t>
                            </w:r>
                            <w:r w:rsidRPr="00BB094B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。</w:t>
                            </w:r>
                            <w:r w:rsidRPr="00BB09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>このまま</w:t>
                            </w:r>
                            <w:r w:rsidRPr="00BB094B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送信してください。</w:t>
                            </w:r>
                          </w:p>
                          <w:p w:rsidR="00B877A8" w:rsidRPr="00BB094B" w:rsidRDefault="00B877A8" w:rsidP="00B877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</w:pPr>
                            <w:r w:rsidRPr="00BB09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 xml:space="preserve">島根県教育センター 研究・情報スタッフ </w:t>
                            </w:r>
                            <w:r w:rsidR="00722FE2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>大屋</w:t>
                            </w:r>
                            <w:r w:rsidR="00260C1E" w:rsidRPr="00260C1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9A718F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</w:rPr>
                              <w:t>宛</w:t>
                            </w:r>
                          </w:p>
                          <w:p w:rsidR="00B877A8" w:rsidRPr="00BB094B" w:rsidRDefault="00B877A8" w:rsidP="00B877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</w:pPr>
                            <w:r w:rsidRPr="00BB094B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FAX:0852-22-5875</w:t>
                            </w:r>
                          </w:p>
                          <w:p w:rsidR="00B877A8" w:rsidRPr="00BB094B" w:rsidRDefault="00B877A8" w:rsidP="00B877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</w:pPr>
                            <w:r w:rsidRPr="00BB094B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Mail:</w:t>
                            </w:r>
                            <w:r w:rsidR="00722FE2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oya-junichi</w:t>
                            </w:r>
                            <w:r w:rsidRPr="00BB094B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</w:rPr>
                              <w:t>@edu.pref.shimane.jp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.8pt;margin-top:9.7pt;width:285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" filled="f" strokeweight="2pt">
                <v:textbox>
                  <w:txbxContent>
                    <w:p w:rsidR="00B877A8" w:rsidRPr="00BB094B" w:rsidRDefault="00B877A8" w:rsidP="00B877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</w:pPr>
                      <w:r w:rsidRPr="00BB094B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>添書は不要です</w:t>
                      </w:r>
                      <w:r w:rsidRPr="00BB094B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。</w:t>
                      </w:r>
                      <w:r w:rsidRPr="00BB094B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>このまま</w:t>
                      </w:r>
                      <w:r w:rsidRPr="00BB094B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送信してください。</w:t>
                      </w:r>
                    </w:p>
                    <w:p w:rsidR="00B877A8" w:rsidRPr="00BB094B" w:rsidRDefault="00B877A8" w:rsidP="00B877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</w:pPr>
                      <w:r w:rsidRPr="00BB094B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 xml:space="preserve">島根県教育センター 研究・情報スタッフ </w:t>
                      </w:r>
                      <w:r w:rsidR="00722FE2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>大屋</w:t>
                      </w:r>
                      <w:r w:rsidR="00260C1E" w:rsidRPr="00260C1E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 xml:space="preserve">　</w:t>
                      </w:r>
                      <w:r w:rsidR="009A718F">
                        <w:rPr>
                          <w:rFonts w:ascii="メイリオ" w:eastAsia="メイリオ" w:hAnsi="メイリオ" w:hint="eastAsia"/>
                          <w:b/>
                          <w:color w:val="000000"/>
                        </w:rPr>
                        <w:t>宛</w:t>
                      </w:r>
                    </w:p>
                    <w:p w:rsidR="00B877A8" w:rsidRPr="00BB094B" w:rsidRDefault="00B877A8" w:rsidP="00B877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</w:pPr>
                      <w:r w:rsidRPr="00BB094B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FAX:0852-22-5875</w:t>
                      </w:r>
                    </w:p>
                    <w:p w:rsidR="00B877A8" w:rsidRPr="00BB094B" w:rsidRDefault="00B877A8" w:rsidP="00B877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</w:pPr>
                      <w:r w:rsidRPr="00BB094B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Mail:</w:t>
                      </w:r>
                      <w:r w:rsidR="00722FE2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oya-junichi</w:t>
                      </w:r>
                      <w:r w:rsidRPr="00BB094B">
                        <w:rPr>
                          <w:rFonts w:ascii="メイリオ" w:eastAsia="メイリオ" w:hAnsi="メイリオ"/>
                          <w:b/>
                          <w:color w:val="000000"/>
                        </w:rPr>
                        <w:t>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7A8" w:rsidRPr="00B877A8" w:rsidRDefault="00B877A8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B877A8" w:rsidRPr="00B877A8" w:rsidRDefault="00B877A8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B877A8" w:rsidRPr="00B877A8" w:rsidRDefault="00B877A8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B877A8" w:rsidRPr="00B877A8" w:rsidRDefault="00B877A8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B877A8" w:rsidRPr="00B877A8" w:rsidRDefault="00B877A8" w:rsidP="00B877A8">
      <w:pPr>
        <w:spacing w:line="320" w:lineRule="exact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B877A8">
        <w:rPr>
          <w:rFonts w:ascii="メイリオ" w:eastAsia="メイリオ" w:hAnsi="メイリオ" w:cs="Times New Roman" w:hint="eastAsia"/>
          <w:sz w:val="24"/>
          <w:szCs w:val="24"/>
        </w:rPr>
        <w:t>【令和</w:t>
      </w:r>
      <w:r>
        <w:rPr>
          <w:rFonts w:ascii="メイリオ" w:eastAsia="メイリオ" w:hAnsi="メイリオ" w:cs="Times New Roman" w:hint="eastAsia"/>
          <w:sz w:val="24"/>
          <w:szCs w:val="24"/>
        </w:rPr>
        <w:t>３</w:t>
      </w:r>
      <w:r w:rsidRPr="00B877A8">
        <w:rPr>
          <w:rFonts w:ascii="メイリオ" w:eastAsia="メイリオ" w:hAnsi="メイリオ" w:cs="Times New Roman" w:hint="eastAsia"/>
          <w:sz w:val="24"/>
          <w:szCs w:val="24"/>
        </w:rPr>
        <w:t>年度</w:t>
      </w:r>
      <w:r w:rsidR="009A718F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722FE2">
        <w:rPr>
          <w:rFonts w:ascii="メイリオ" w:eastAsia="メイリオ" w:hAnsi="メイリオ" w:cs="Times New Roman" w:hint="eastAsia"/>
          <w:sz w:val="24"/>
          <w:szCs w:val="24"/>
        </w:rPr>
        <w:t>情報モラル研修・</w:t>
      </w:r>
      <w:r w:rsidR="00503435">
        <w:rPr>
          <w:rFonts w:ascii="メイリオ" w:eastAsia="メイリオ" w:hAnsi="メイリオ" w:cs="Times New Roman" w:hint="eastAsia"/>
          <w:sz w:val="24"/>
          <w:szCs w:val="24"/>
        </w:rPr>
        <w:t>教育</w:t>
      </w:r>
      <w:r w:rsidR="00722FE2">
        <w:rPr>
          <w:rFonts w:ascii="メイリオ" w:eastAsia="メイリオ" w:hAnsi="メイリオ" w:cs="Times New Roman" w:hint="eastAsia"/>
          <w:sz w:val="24"/>
          <w:szCs w:val="24"/>
        </w:rPr>
        <w:t>情報セキュリティ研修</w:t>
      </w:r>
      <w:r w:rsidR="009A718F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9E35B0">
        <w:rPr>
          <w:rFonts w:ascii="メイリオ" w:eastAsia="メイリオ" w:hAnsi="メイリオ" w:cs="Times New Roman" w:hint="eastAsia"/>
          <w:sz w:val="24"/>
          <w:szCs w:val="24"/>
        </w:rPr>
        <w:t>事前課題</w:t>
      </w:r>
      <w:r w:rsidRPr="00B877A8">
        <w:rPr>
          <w:rFonts w:ascii="メイリオ" w:eastAsia="メイリオ" w:hAnsi="メイリオ" w:cs="Times New Roman" w:hint="eastAsia"/>
          <w:sz w:val="24"/>
          <w:szCs w:val="24"/>
        </w:rPr>
        <w:t>】</w:t>
      </w:r>
    </w:p>
    <w:p w:rsidR="00B877A8" w:rsidRPr="00503435" w:rsidRDefault="00503435" w:rsidP="00B877A8">
      <w:pPr>
        <w:spacing w:line="320" w:lineRule="exact"/>
        <w:jc w:val="center"/>
        <w:rPr>
          <w:rFonts w:ascii="メイリオ" w:eastAsia="メイリオ" w:hAnsi="メイリオ" w:cs="Times New Roman"/>
          <w:b/>
          <w:sz w:val="22"/>
          <w:szCs w:val="24"/>
        </w:rPr>
      </w:pPr>
      <w:r w:rsidRPr="00503435">
        <w:rPr>
          <w:rFonts w:ascii="メイリオ" w:eastAsia="メイリオ" w:hAnsi="メイリオ" w:cs="Times New Roman" w:hint="eastAsia"/>
          <w:b/>
          <w:sz w:val="22"/>
          <w:szCs w:val="24"/>
        </w:rPr>
        <w:t>情報モラル研修・教育情報モラル研修の両方に参加される方は1部の提出でかまいません。</w:t>
      </w:r>
    </w:p>
    <w:p w:rsidR="00B877A8" w:rsidRPr="00B877A8" w:rsidRDefault="00B877A8" w:rsidP="00B877A8">
      <w:pPr>
        <w:spacing w:line="400" w:lineRule="exact"/>
        <w:ind w:firstLineChars="2421" w:firstLine="5810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B877A8">
        <w:rPr>
          <w:rFonts w:ascii="メイリオ" w:eastAsia="メイリオ" w:hAnsi="メイリオ" w:cs="Times New Roman" w:hint="eastAsia"/>
          <w:sz w:val="24"/>
          <w:szCs w:val="24"/>
          <w:u w:val="single"/>
        </w:rPr>
        <w:t>学校名：</w:t>
      </w:r>
      <w:r w:rsidR="00722FE2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　　　　　　　　　</w:t>
      </w:r>
      <w:r w:rsidR="009A718F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</w:t>
      </w:r>
      <w:r w:rsidRPr="00B877A8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</w:t>
      </w:r>
    </w:p>
    <w:p w:rsidR="00B877A8" w:rsidRPr="00B877A8" w:rsidRDefault="00B877A8" w:rsidP="00B877A8">
      <w:pPr>
        <w:spacing w:line="400" w:lineRule="exact"/>
        <w:ind w:firstLineChars="2421" w:firstLine="5810"/>
        <w:rPr>
          <w:rFonts w:ascii="メイリオ" w:eastAsia="メイリオ" w:hAnsi="メイリオ" w:cs="Times New Roman"/>
          <w:sz w:val="24"/>
          <w:szCs w:val="24"/>
          <w:u w:val="single"/>
        </w:rPr>
      </w:pPr>
      <w:bookmarkStart w:id="0" w:name="_GoBack"/>
      <w:bookmarkEnd w:id="0"/>
      <w:r w:rsidRPr="00B877A8">
        <w:rPr>
          <w:rFonts w:ascii="メイリオ" w:eastAsia="メイリオ" w:hAnsi="メイリオ" w:cs="Times New Roman" w:hint="eastAsia"/>
          <w:sz w:val="24"/>
          <w:szCs w:val="24"/>
          <w:u w:val="single"/>
        </w:rPr>
        <w:t>氏　名：</w:t>
      </w:r>
      <w:r w:rsidR="009A718F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</w:t>
      </w:r>
      <w:r w:rsidR="00722FE2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　　　　</w:t>
      </w:r>
      <w:r w:rsidR="00B930DB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　　　</w:t>
      </w:r>
      <w:r w:rsidRPr="00B877A8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　</w:t>
      </w:r>
    </w:p>
    <w:p w:rsidR="00D43560" w:rsidRPr="009A718F" w:rsidRDefault="00D43560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015DDF" w:rsidRDefault="00015D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●事前の接続テストの希望についてお答えください。</w:t>
      </w:r>
      <w:r w:rsidRPr="003D49B0">
        <w:rPr>
          <w:rFonts w:ascii="メイリオ" w:eastAsia="メイリオ" w:hAnsi="メイリオ" w:cs="Times New Roman" w:hint="eastAsia"/>
          <w:b/>
          <w:color w:val="FFFFFF" w:themeColor="background1"/>
          <w:sz w:val="20"/>
          <w:szCs w:val="24"/>
          <w:highlight w:val="black"/>
          <w:u w:val="single"/>
        </w:rPr>
        <w:t>（接続テストは必須ではありません）</w:t>
      </w:r>
    </w:p>
    <w:p w:rsidR="00015DDF" w:rsidRDefault="00015D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　</w:t>
      </w:r>
      <w:r w:rsidR="00722FE2">
        <w:rPr>
          <w:rFonts w:ascii="メイリオ" w:eastAsia="メイリオ" w:hAnsi="メイリオ" w:cs="Times New Roman" w:hint="eastAsia"/>
          <w:szCs w:val="24"/>
        </w:rPr>
        <w:t>□</w:t>
      </w:r>
      <w:r>
        <w:rPr>
          <w:rFonts w:ascii="メイリオ" w:eastAsia="メイリオ" w:hAnsi="メイリオ" w:cs="Times New Roman" w:hint="eastAsia"/>
          <w:szCs w:val="24"/>
        </w:rPr>
        <w:t>テストを希望しない</w:t>
      </w:r>
    </w:p>
    <w:p w:rsidR="00015DDF" w:rsidRDefault="00015D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　</w:t>
      </w:r>
      <w:r w:rsidR="009A718F">
        <w:rPr>
          <w:rFonts w:ascii="メイリオ" w:eastAsia="メイリオ" w:hAnsi="メイリオ" w:cs="Times New Roman" w:hint="eastAsia"/>
          <w:szCs w:val="24"/>
        </w:rPr>
        <w:t>□</w:t>
      </w:r>
      <w:r>
        <w:rPr>
          <w:rFonts w:ascii="メイリオ" w:eastAsia="メイリオ" w:hAnsi="メイリオ" w:cs="Times New Roman" w:hint="eastAsia"/>
          <w:szCs w:val="24"/>
        </w:rPr>
        <w:t>接続テストを希望する　➡以下の日時から１つお選びください。</w:t>
      </w:r>
    </w:p>
    <w:p w:rsidR="009A718F" w:rsidRDefault="00722FE2" w:rsidP="00205021">
      <w:pPr>
        <w:spacing w:line="320" w:lineRule="exact"/>
        <w:ind w:firstLineChars="400" w:firstLine="84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９</w:t>
      </w:r>
      <w:r w:rsidR="009A718F">
        <w:rPr>
          <w:rFonts w:ascii="メイリオ" w:eastAsia="メイリオ" w:hAnsi="メイリオ" w:cs="Times New Roman" w:hint="eastAsia"/>
          <w:szCs w:val="24"/>
        </w:rPr>
        <w:t>月</w:t>
      </w:r>
      <w:r>
        <w:rPr>
          <w:rFonts w:ascii="メイリオ" w:eastAsia="メイリオ" w:hAnsi="メイリオ" w:cs="Times New Roman" w:hint="eastAsia"/>
          <w:szCs w:val="24"/>
        </w:rPr>
        <w:t>２９</w:t>
      </w:r>
      <w:r w:rsidR="009A718F">
        <w:rPr>
          <w:rFonts w:ascii="メイリオ" w:eastAsia="メイリオ" w:hAnsi="メイリオ" w:cs="Times New Roman" w:hint="eastAsia"/>
          <w:szCs w:val="24"/>
        </w:rPr>
        <w:t>日（木）□１６：</w:t>
      </w:r>
      <w:r w:rsidR="004A656D">
        <w:rPr>
          <w:rFonts w:ascii="メイリオ" w:eastAsia="メイリオ" w:hAnsi="メイリオ" w:cs="Times New Roman" w:hint="eastAsia"/>
          <w:szCs w:val="24"/>
        </w:rPr>
        <w:t>００</w:t>
      </w:r>
      <w:r w:rsidR="009A718F">
        <w:rPr>
          <w:rFonts w:ascii="メイリオ" w:eastAsia="メイリオ" w:hAnsi="メイリオ" w:cs="Times New Roman" w:hint="eastAsia"/>
          <w:szCs w:val="24"/>
        </w:rPr>
        <w:t>～　　□１</w:t>
      </w:r>
      <w:r w:rsidR="004A656D">
        <w:rPr>
          <w:rFonts w:ascii="メイリオ" w:eastAsia="メイリオ" w:hAnsi="メイリオ" w:cs="Times New Roman" w:hint="eastAsia"/>
          <w:szCs w:val="24"/>
        </w:rPr>
        <w:t>６：３０～　　□１７：００～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（１７：</w:t>
      </w:r>
      <w:r w:rsidR="004A656D">
        <w:rPr>
          <w:rFonts w:ascii="メイリオ" w:eastAsia="メイリオ" w:hAnsi="メイリオ" w:cs="Times New Roman" w:hint="eastAsia"/>
          <w:sz w:val="16"/>
          <w:szCs w:val="24"/>
        </w:rPr>
        <w:t>３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０）</w:t>
      </w:r>
    </w:p>
    <w:p w:rsidR="00205021" w:rsidRDefault="00722FE2" w:rsidP="00722FE2">
      <w:pPr>
        <w:spacing w:line="320" w:lineRule="exact"/>
        <w:ind w:firstLineChars="400" w:firstLine="84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１０月４</w:t>
      </w:r>
      <w:r w:rsidR="00205021">
        <w:rPr>
          <w:rFonts w:ascii="メイリオ" w:eastAsia="メイリオ" w:hAnsi="メイリオ" w:cs="Times New Roman" w:hint="eastAsia"/>
          <w:szCs w:val="24"/>
        </w:rPr>
        <w:t>日（</w:t>
      </w:r>
      <w:r>
        <w:rPr>
          <w:rFonts w:ascii="メイリオ" w:eastAsia="メイリオ" w:hAnsi="メイリオ" w:cs="Times New Roman" w:hint="eastAsia"/>
          <w:szCs w:val="24"/>
        </w:rPr>
        <w:t>月</w:t>
      </w:r>
      <w:r w:rsidR="00205021">
        <w:rPr>
          <w:rFonts w:ascii="メイリオ" w:eastAsia="メイリオ" w:hAnsi="メイリオ" w:cs="Times New Roman" w:hint="eastAsia"/>
          <w:szCs w:val="24"/>
        </w:rPr>
        <w:t>）</w:t>
      </w:r>
      <w:r w:rsidR="009A718F">
        <w:rPr>
          <w:rFonts w:ascii="メイリオ" w:eastAsia="メイリオ" w:hAnsi="メイリオ" w:cs="Times New Roman" w:hint="eastAsia"/>
          <w:szCs w:val="24"/>
        </w:rPr>
        <w:t>□</w:t>
      </w:r>
      <w:r w:rsidR="00205021">
        <w:rPr>
          <w:rFonts w:ascii="メイリオ" w:eastAsia="メイリオ" w:hAnsi="メイリオ" w:cs="Times New Roman" w:hint="eastAsia"/>
          <w:szCs w:val="24"/>
        </w:rPr>
        <w:t xml:space="preserve">　９：００～　　□　９：３０～　　□１０：００～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（１</w:t>
      </w:r>
      <w:r w:rsidR="004A656D">
        <w:rPr>
          <w:rFonts w:ascii="メイリオ" w:eastAsia="メイリオ" w:hAnsi="メイリオ" w:cs="Times New Roman" w:hint="eastAsia"/>
          <w:sz w:val="16"/>
          <w:szCs w:val="24"/>
        </w:rPr>
        <w:t>０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：</w:t>
      </w:r>
      <w:r w:rsidR="004A656D">
        <w:rPr>
          <w:rFonts w:ascii="メイリオ" w:eastAsia="メイリオ" w:hAnsi="メイリオ" w:cs="Times New Roman" w:hint="eastAsia"/>
          <w:sz w:val="16"/>
          <w:szCs w:val="24"/>
        </w:rPr>
        <w:t>３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０）</w:t>
      </w:r>
    </w:p>
    <w:p w:rsidR="00D43560" w:rsidRDefault="00205021" w:rsidP="00205021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　　　　　　　　　　　□１</w:t>
      </w:r>
      <w:r w:rsidR="004A656D">
        <w:rPr>
          <w:rFonts w:ascii="メイリオ" w:eastAsia="メイリオ" w:hAnsi="メイリオ" w:cs="Times New Roman" w:hint="eastAsia"/>
          <w:szCs w:val="24"/>
        </w:rPr>
        <w:t>６：００</w:t>
      </w:r>
      <w:r>
        <w:rPr>
          <w:rFonts w:ascii="メイリオ" w:eastAsia="メイリオ" w:hAnsi="メイリオ" w:cs="Times New Roman" w:hint="eastAsia"/>
          <w:szCs w:val="24"/>
        </w:rPr>
        <w:t>～　　□１</w:t>
      </w:r>
      <w:r w:rsidR="004A656D">
        <w:rPr>
          <w:rFonts w:ascii="メイリオ" w:eastAsia="メイリオ" w:hAnsi="メイリオ" w:cs="Times New Roman" w:hint="eastAsia"/>
          <w:szCs w:val="24"/>
        </w:rPr>
        <w:t>６：３０</w:t>
      </w:r>
      <w:r>
        <w:rPr>
          <w:rFonts w:ascii="メイリオ" w:eastAsia="メイリオ" w:hAnsi="メイリオ" w:cs="Times New Roman" w:hint="eastAsia"/>
          <w:szCs w:val="24"/>
        </w:rPr>
        <w:t>～</w:t>
      </w:r>
      <w:r w:rsidR="004A656D">
        <w:rPr>
          <w:rFonts w:ascii="メイリオ" w:eastAsia="メイリオ" w:hAnsi="メイリオ" w:cs="Times New Roman" w:hint="eastAsia"/>
          <w:szCs w:val="24"/>
        </w:rPr>
        <w:t xml:space="preserve">　　□１７：００～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（１７：</w:t>
      </w:r>
      <w:r w:rsidR="004A656D">
        <w:rPr>
          <w:rFonts w:ascii="メイリオ" w:eastAsia="メイリオ" w:hAnsi="メイリオ" w:cs="Times New Roman" w:hint="eastAsia"/>
          <w:sz w:val="16"/>
          <w:szCs w:val="24"/>
        </w:rPr>
        <w:t>３</w:t>
      </w:r>
      <w:r w:rsidR="004A656D" w:rsidRPr="004A656D">
        <w:rPr>
          <w:rFonts w:ascii="メイリオ" w:eastAsia="メイリオ" w:hAnsi="メイリオ" w:cs="Times New Roman" w:hint="eastAsia"/>
          <w:sz w:val="16"/>
          <w:szCs w:val="24"/>
        </w:rPr>
        <w:t>０）</w:t>
      </w:r>
    </w:p>
    <w:p w:rsidR="001F5C58" w:rsidRPr="00D43560" w:rsidRDefault="001F5C58" w:rsidP="001F5C58">
      <w:pPr>
        <w:spacing w:line="120" w:lineRule="exact"/>
        <w:rPr>
          <w:rFonts w:ascii="メイリオ" w:eastAsia="メイリオ" w:hAnsi="メイリオ" w:cs="Times New Roman"/>
          <w:szCs w:val="24"/>
        </w:rPr>
      </w:pPr>
    </w:p>
    <w:p w:rsidR="00015DDF" w:rsidRPr="00B877A8" w:rsidRDefault="00015D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FD1CF0" w:rsidRDefault="00FD1CF0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●</w:t>
      </w:r>
      <w:r w:rsidR="003D49B0">
        <w:rPr>
          <w:rFonts w:ascii="メイリオ" w:eastAsia="メイリオ" w:hAnsi="メイリオ" w:cs="Times New Roman" w:hint="eastAsia"/>
          <w:szCs w:val="24"/>
        </w:rPr>
        <w:t>GIGAスクール構想に係る児童生徒１人１台のタブレット端末活用についてお答えください。</w:t>
      </w:r>
    </w:p>
    <w:p w:rsidR="00825C76" w:rsidRPr="00825C76" w:rsidRDefault="00825C76" w:rsidP="00825C76">
      <w:pPr>
        <w:spacing w:line="320" w:lineRule="exact"/>
        <w:ind w:firstLineChars="100" w:firstLine="210"/>
        <w:rPr>
          <w:rFonts w:ascii="メイリオ" w:eastAsia="メイリオ" w:hAnsi="メイリオ" w:cs="Times New Roman"/>
          <w:b/>
          <w:szCs w:val="24"/>
        </w:rPr>
      </w:pPr>
      <w:r w:rsidRPr="00825C76">
        <w:rPr>
          <w:rFonts w:ascii="メイリオ" w:eastAsia="メイリオ" w:hAnsi="メイリオ" w:cs="Times New Roman" w:hint="eastAsia"/>
          <w:b/>
          <w:szCs w:val="24"/>
        </w:rPr>
        <w:t>※管理職セレクトを受講の方は回答不要</w:t>
      </w:r>
    </w:p>
    <w:p w:rsidR="00FD1CF0" w:rsidRDefault="00FD1CF0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・</w:t>
      </w:r>
      <w:r w:rsidR="003D49B0">
        <w:rPr>
          <w:rFonts w:ascii="メイリオ" w:eastAsia="メイリオ" w:hAnsi="メイリオ" w:cs="Times New Roman" w:hint="eastAsia"/>
          <w:szCs w:val="24"/>
        </w:rPr>
        <w:t>学校設置教育委員会から“GIGAスクール構想”についての分かりやすい説明があった。</w:t>
      </w:r>
    </w:p>
    <w:p w:rsidR="003D49B0" w:rsidRDefault="00B930DB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　</w:t>
      </w:r>
      <w:r w:rsidR="00830D96">
        <w:rPr>
          <w:rFonts w:ascii="メイリオ" w:eastAsia="メイリオ" w:hAnsi="メイリオ" w:cs="Times New Roman" w:hint="eastAsia"/>
          <w:szCs w:val="24"/>
        </w:rPr>
        <w:t>□</w:t>
      </w:r>
      <w:r w:rsidR="002559F8">
        <w:rPr>
          <w:rFonts w:ascii="メイリオ" w:eastAsia="メイリオ" w:hAnsi="メイリオ" w:cs="Times New Roman" w:hint="eastAsia"/>
          <w:szCs w:val="24"/>
        </w:rPr>
        <w:t>チェック</w:t>
      </w:r>
      <w:r w:rsidR="003D49B0">
        <w:rPr>
          <w:rFonts w:ascii="メイリオ" w:eastAsia="メイリオ" w:hAnsi="メイリオ" w:cs="Times New Roman" w:hint="eastAsia"/>
          <w:szCs w:val="24"/>
        </w:rPr>
        <w:t xml:space="preserve"> はい</w:t>
      </w:r>
    </w:p>
    <w:p w:rsidR="003D49B0" w:rsidRDefault="00722FE2" w:rsidP="003D49B0">
      <w:pPr>
        <w:spacing w:line="320" w:lineRule="exact"/>
        <w:ind w:firstLineChars="200" w:firstLine="42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□</w:t>
      </w:r>
      <w:r w:rsidR="003D49B0">
        <w:rPr>
          <w:rFonts w:ascii="メイリオ" w:eastAsia="メイリオ" w:hAnsi="メイリオ" w:cs="Times New Roman" w:hint="eastAsia"/>
          <w:szCs w:val="24"/>
        </w:rPr>
        <w:t>いいえ</w:t>
      </w:r>
    </w:p>
    <w:p w:rsidR="003D49B0" w:rsidRDefault="003D49B0" w:rsidP="003D49B0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・あなたの学校で、児童生徒は既に１人１台端末を使い始めている。</w:t>
      </w:r>
    </w:p>
    <w:p w:rsidR="003D49B0" w:rsidRPr="00DC29F0" w:rsidRDefault="00722FE2" w:rsidP="00722FE2">
      <w:pPr>
        <w:spacing w:line="320" w:lineRule="exact"/>
        <w:ind w:firstLineChars="250" w:firstLine="525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□</w:t>
      </w:r>
      <w:r w:rsidR="003D49B0" w:rsidRPr="00DC29F0">
        <w:rPr>
          <w:rFonts w:ascii="メイリオ" w:eastAsia="メイリオ" w:hAnsi="メイリオ" w:cs="Times New Roman" w:hint="eastAsia"/>
          <w:szCs w:val="24"/>
        </w:rPr>
        <w:t>はい</w:t>
      </w:r>
    </w:p>
    <w:p w:rsidR="003D49B0" w:rsidRDefault="003D49B0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いいえ</w:t>
      </w:r>
    </w:p>
    <w:p w:rsidR="003D49B0" w:rsidRDefault="003D49B0" w:rsidP="003D49B0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・あなたが行う授業で、児童生徒に１人１台端末を使わせている。</w:t>
      </w:r>
    </w:p>
    <w:p w:rsidR="003D49B0" w:rsidRDefault="003D49B0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 w:rsidRPr="003D49B0">
        <w:rPr>
          <w:rFonts w:ascii="メイリオ" w:eastAsia="メイリオ" w:hAnsi="メイリオ" w:cs="Times New Roman" w:hint="eastAsia"/>
          <w:szCs w:val="24"/>
        </w:rPr>
        <w:t>はい</w:t>
      </w:r>
    </w:p>
    <w:p w:rsidR="003D49B0" w:rsidRPr="00DC29F0" w:rsidRDefault="00722FE2" w:rsidP="00722FE2">
      <w:pPr>
        <w:spacing w:line="320" w:lineRule="exact"/>
        <w:ind w:left="420" w:firstLineChars="50" w:firstLine="105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□</w:t>
      </w:r>
      <w:r w:rsidR="003D49B0" w:rsidRPr="00DC29F0">
        <w:rPr>
          <w:rFonts w:ascii="メイリオ" w:eastAsia="メイリオ" w:hAnsi="メイリオ" w:cs="Times New Roman" w:hint="eastAsia"/>
          <w:szCs w:val="24"/>
        </w:rPr>
        <w:t>いいえ</w:t>
      </w:r>
    </w:p>
    <w:p w:rsidR="003D49B0" w:rsidRDefault="003D49B0" w:rsidP="003D49B0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・あなたが１人１台端末の活用で、不安</w:t>
      </w:r>
      <w:r w:rsidR="00F631FB">
        <w:rPr>
          <w:rFonts w:ascii="メイリオ" w:eastAsia="メイリオ" w:hAnsi="メイリオ" w:cs="Times New Roman" w:hint="eastAsia"/>
          <w:szCs w:val="24"/>
        </w:rPr>
        <w:t>や課題だと</w:t>
      </w:r>
      <w:r>
        <w:rPr>
          <w:rFonts w:ascii="メイリオ" w:eastAsia="メイリオ" w:hAnsi="メイリオ" w:cs="Times New Roman" w:hint="eastAsia"/>
          <w:szCs w:val="24"/>
        </w:rPr>
        <w:t>感じ</w:t>
      </w:r>
      <w:r w:rsidR="00F631FB">
        <w:rPr>
          <w:rFonts w:ascii="メイリオ" w:eastAsia="メイリオ" w:hAnsi="メイリオ" w:cs="Times New Roman" w:hint="eastAsia"/>
          <w:szCs w:val="24"/>
        </w:rPr>
        <w:t>てい</w:t>
      </w:r>
      <w:r>
        <w:rPr>
          <w:rFonts w:ascii="メイリオ" w:eastAsia="メイリオ" w:hAnsi="メイリオ" w:cs="Times New Roman" w:hint="eastAsia"/>
          <w:szCs w:val="24"/>
        </w:rPr>
        <w:t>ることは何ですか？（複数回答）</w:t>
      </w:r>
    </w:p>
    <w:p w:rsidR="003D49B0" w:rsidRDefault="003D49B0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児童生徒が使えるかどうか</w:t>
      </w:r>
    </w:p>
    <w:p w:rsidR="00722FE2" w:rsidRDefault="003D49B0" w:rsidP="00722FE2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自分自身が使えるかどうか</w:t>
      </w:r>
    </w:p>
    <w:p w:rsidR="003D49B0" w:rsidRPr="00722FE2" w:rsidRDefault="003D49B0" w:rsidP="00722FE2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 w:rsidRPr="00722FE2">
        <w:rPr>
          <w:rFonts w:ascii="メイリオ" w:eastAsia="メイリオ" w:hAnsi="メイリオ" w:cs="Times New Roman" w:hint="eastAsia"/>
          <w:szCs w:val="24"/>
        </w:rPr>
        <w:t>児童生徒へのモラル指導</w:t>
      </w:r>
    </w:p>
    <w:p w:rsidR="003D49B0" w:rsidRDefault="003D49B0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保護者への周知</w:t>
      </w:r>
    </w:p>
    <w:p w:rsidR="00722FE2" w:rsidRDefault="003D49B0" w:rsidP="00722FE2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端末が壊れた時のこと</w:t>
      </w:r>
    </w:p>
    <w:p w:rsidR="00722FE2" w:rsidRDefault="003D49B0" w:rsidP="00722FE2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 w:rsidRPr="00722FE2">
        <w:rPr>
          <w:rFonts w:ascii="メイリオ" w:eastAsia="メイリオ" w:hAnsi="メイリオ" w:cs="Times New Roman" w:hint="eastAsia"/>
          <w:szCs w:val="24"/>
        </w:rPr>
        <w:t>授業でどう活用すればよいか</w:t>
      </w:r>
    </w:p>
    <w:p w:rsidR="003D49B0" w:rsidRPr="00722FE2" w:rsidRDefault="003D49B0" w:rsidP="00722FE2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 w:rsidRPr="00722FE2">
        <w:rPr>
          <w:rFonts w:ascii="メイリオ" w:eastAsia="メイリオ" w:hAnsi="メイリオ" w:cs="Times New Roman" w:hint="eastAsia"/>
          <w:szCs w:val="24"/>
        </w:rPr>
        <w:t>自分の使い方・使わせ方が良いのかどうか</w:t>
      </w:r>
    </w:p>
    <w:p w:rsidR="003D49B0" w:rsidRDefault="003D49B0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児童生徒の健康のこと</w:t>
      </w:r>
    </w:p>
    <w:p w:rsidR="003D49B0" w:rsidRPr="003D49B0" w:rsidRDefault="00140D07" w:rsidP="003D49B0">
      <w:pPr>
        <w:pStyle w:val="aa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その他（　　　　　　　　　　　　　　　　　　）</w:t>
      </w:r>
    </w:p>
    <w:p w:rsidR="00B877A8" w:rsidRPr="00B877A8" w:rsidRDefault="00B877A8" w:rsidP="00B877A8">
      <w:pPr>
        <w:spacing w:line="60" w:lineRule="exact"/>
        <w:rPr>
          <w:rFonts w:ascii="メイリオ" w:eastAsia="メイリオ" w:hAnsi="メイリオ" w:cs="Times New Roman"/>
          <w:szCs w:val="24"/>
        </w:rPr>
      </w:pPr>
    </w:p>
    <w:p w:rsidR="00B877A8" w:rsidRPr="00FA0076" w:rsidRDefault="00B877A8" w:rsidP="00D43560">
      <w:pPr>
        <w:spacing w:line="320" w:lineRule="exact"/>
        <w:ind w:left="210" w:hangingChars="100" w:hanging="210"/>
        <w:rPr>
          <w:rFonts w:ascii="メイリオ" w:eastAsia="メイリオ" w:hAnsi="メイリオ" w:cs="Times New Roman"/>
          <w:sz w:val="16"/>
          <w:szCs w:val="24"/>
        </w:rPr>
      </w:pPr>
      <w:r w:rsidRPr="00B877A8">
        <w:rPr>
          <w:rFonts w:ascii="メイリオ" w:eastAsia="メイリオ" w:hAnsi="メイリオ" w:cs="Times New Roman" w:hint="eastAsia"/>
          <w:szCs w:val="24"/>
        </w:rPr>
        <w:t>●</w:t>
      </w:r>
      <w:r w:rsidR="003D49B0">
        <w:rPr>
          <w:rFonts w:ascii="メイリオ" w:eastAsia="メイリオ" w:hAnsi="メイリオ" w:cs="Times New Roman" w:hint="eastAsia"/>
          <w:szCs w:val="24"/>
        </w:rPr>
        <w:t>講師の</w:t>
      </w:r>
      <w:r w:rsidR="00722FE2">
        <w:rPr>
          <w:rFonts w:ascii="メイリオ" w:eastAsia="メイリオ" w:hAnsi="メイリオ" w:cs="Times New Roman" w:hint="eastAsia"/>
          <w:szCs w:val="24"/>
        </w:rPr>
        <w:t>藤村</w:t>
      </w:r>
      <w:r w:rsidR="003D49B0">
        <w:rPr>
          <w:rFonts w:ascii="メイリオ" w:eastAsia="メイリオ" w:hAnsi="メイリオ" w:cs="Times New Roman" w:hint="eastAsia"/>
          <w:szCs w:val="24"/>
        </w:rPr>
        <w:t>先生に</w:t>
      </w:r>
      <w:r w:rsidR="00B1338B">
        <w:rPr>
          <w:rFonts w:ascii="メイリオ" w:eastAsia="メイリオ" w:hAnsi="メイリオ" w:cs="Times New Roman" w:hint="eastAsia"/>
          <w:szCs w:val="24"/>
        </w:rPr>
        <w:t>伺い</w:t>
      </w:r>
      <w:r w:rsidRPr="00B877A8">
        <w:rPr>
          <w:rFonts w:ascii="メイリオ" w:eastAsia="メイリオ" w:hAnsi="メイリオ" w:cs="Times New Roman" w:hint="eastAsia"/>
          <w:szCs w:val="24"/>
        </w:rPr>
        <w:t>たいこと</w:t>
      </w:r>
      <w:r w:rsidR="00D43560">
        <w:rPr>
          <w:rFonts w:ascii="メイリオ" w:eastAsia="メイリオ" w:hAnsi="メイリオ" w:cs="Times New Roman" w:hint="eastAsia"/>
          <w:szCs w:val="24"/>
        </w:rPr>
        <w:t>があれば事前に</w:t>
      </w:r>
      <w:r w:rsidRPr="00B877A8">
        <w:rPr>
          <w:rFonts w:ascii="メイリオ" w:eastAsia="メイリオ" w:hAnsi="メイリオ" w:cs="Times New Roman" w:hint="eastAsia"/>
          <w:szCs w:val="24"/>
        </w:rPr>
        <w:t>お書きください。</w:t>
      </w:r>
      <w:r w:rsidR="00D43560" w:rsidRPr="00FA0076">
        <w:rPr>
          <w:rFonts w:ascii="メイリオ" w:eastAsia="メイリオ" w:hAnsi="メイリオ" w:cs="Times New Roman" w:hint="eastAsia"/>
          <w:sz w:val="16"/>
          <w:szCs w:val="24"/>
        </w:rPr>
        <w:t>（当日は、オンラインでの進行のため、突然質問するような時間は確保</w:t>
      </w:r>
      <w:r w:rsidR="009658B3" w:rsidRPr="00FA0076">
        <w:rPr>
          <w:rFonts w:ascii="メイリオ" w:eastAsia="メイリオ" w:hAnsi="メイリオ" w:cs="Times New Roman" w:hint="eastAsia"/>
          <w:sz w:val="16"/>
          <w:szCs w:val="24"/>
        </w:rPr>
        <w:t>でき</w:t>
      </w:r>
      <w:r w:rsidR="00D43560" w:rsidRPr="00FA0076">
        <w:rPr>
          <w:rFonts w:ascii="メイリオ" w:eastAsia="メイリオ" w:hAnsi="メイリオ" w:cs="Times New Roman" w:hint="eastAsia"/>
          <w:sz w:val="16"/>
          <w:szCs w:val="24"/>
        </w:rPr>
        <w:t>ません。</w:t>
      </w:r>
      <w:r w:rsidR="003D49B0" w:rsidRPr="00FA0076">
        <w:rPr>
          <w:rFonts w:ascii="メイリオ" w:eastAsia="メイリオ" w:hAnsi="メイリオ" w:cs="Times New Roman" w:hint="eastAsia"/>
          <w:sz w:val="16"/>
          <w:szCs w:val="24"/>
        </w:rPr>
        <w:t>また、すべての質問にお答えすることはお約束できません。ご了承ください。</w:t>
      </w:r>
      <w:r w:rsidR="00D43560" w:rsidRPr="00FA0076">
        <w:rPr>
          <w:rFonts w:ascii="メイリオ" w:eastAsia="メイリオ" w:hAnsi="メイリオ" w:cs="Times New Roman" w:hint="eastAsia"/>
          <w:sz w:val="16"/>
          <w:szCs w:val="24"/>
        </w:rPr>
        <w:t>）</w:t>
      </w:r>
    </w:p>
    <w:p w:rsidR="00BB55DD" w:rsidRDefault="003D49B0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43815</wp:posOffset>
                </wp:positionV>
                <wp:extent cx="58578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47C" w:rsidRPr="00B8247C" w:rsidRDefault="00B8247C" w:rsidP="00BB55D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9.05pt;margin-top:3.45pt;width:461.25pt;height:9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" filled="f" strokecolor="black [3213]" strokeweight=".5pt">
                <v:textbox>
                  <w:txbxContent>
                    <w:p w:rsidR="00B8247C" w:rsidRPr="00B8247C" w:rsidRDefault="00B8247C" w:rsidP="00BB55D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5DD" w:rsidRDefault="00BB55DD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140D07" w:rsidRDefault="00140D07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FA0076" w:rsidRDefault="00FA0076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474CDF" w:rsidRDefault="00474C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474CDF" w:rsidRDefault="00474CDF" w:rsidP="00B877A8">
      <w:pPr>
        <w:spacing w:line="320" w:lineRule="exact"/>
        <w:rPr>
          <w:rFonts w:ascii="メイリオ" w:eastAsia="メイリオ" w:hAnsi="メイリオ" w:cs="Times New Roman"/>
          <w:szCs w:val="24"/>
        </w:rPr>
      </w:pPr>
    </w:p>
    <w:p w:rsidR="00D43560" w:rsidRDefault="003D49B0" w:rsidP="00205021">
      <w:pPr>
        <w:spacing w:line="320" w:lineRule="exact"/>
        <w:jc w:val="right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>ご記入・ご提出</w:t>
      </w:r>
      <w:r w:rsidR="00D43560">
        <w:rPr>
          <w:rFonts w:ascii="メイリオ" w:eastAsia="メイリオ" w:hAnsi="メイリオ" w:cs="Times New Roman" w:hint="eastAsia"/>
          <w:szCs w:val="24"/>
        </w:rPr>
        <w:t>ありがとうございました。</w:t>
      </w:r>
    </w:p>
    <w:sectPr w:rsidR="00D43560" w:rsidSect="00F57FF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ED" w:rsidRDefault="002777ED" w:rsidP="000E0750">
      <w:r>
        <w:separator/>
      </w:r>
    </w:p>
  </w:endnote>
  <w:endnote w:type="continuationSeparator" w:id="0">
    <w:p w:rsidR="002777ED" w:rsidRDefault="002777ED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ED" w:rsidRDefault="002777ED" w:rsidP="000E0750">
      <w:r>
        <w:separator/>
      </w:r>
    </w:p>
  </w:footnote>
  <w:footnote w:type="continuationSeparator" w:id="0">
    <w:p w:rsidR="002777ED" w:rsidRDefault="002777ED" w:rsidP="000E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3AF8"/>
    <w:multiLevelType w:val="hybridMultilevel"/>
    <w:tmpl w:val="272889DE"/>
    <w:lvl w:ilvl="0" w:tplc="E482F756">
      <w:numFmt w:val="bullet"/>
      <w:lvlText w:val="□"/>
      <w:lvlJc w:val="left"/>
      <w:pPr>
        <w:ind w:left="9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4"/>
    <w:rsid w:val="000023AE"/>
    <w:rsid w:val="00015DDF"/>
    <w:rsid w:val="0004396A"/>
    <w:rsid w:val="00055019"/>
    <w:rsid w:val="0009456A"/>
    <w:rsid w:val="000C4EB3"/>
    <w:rsid w:val="000E0750"/>
    <w:rsid w:val="000E6D95"/>
    <w:rsid w:val="00140D07"/>
    <w:rsid w:val="00163B87"/>
    <w:rsid w:val="00192A87"/>
    <w:rsid w:val="0019370A"/>
    <w:rsid w:val="001A65D0"/>
    <w:rsid w:val="001F5C58"/>
    <w:rsid w:val="00205021"/>
    <w:rsid w:val="002164CB"/>
    <w:rsid w:val="00252CDE"/>
    <w:rsid w:val="002559F8"/>
    <w:rsid w:val="00260C1E"/>
    <w:rsid w:val="002674E8"/>
    <w:rsid w:val="002777ED"/>
    <w:rsid w:val="00295701"/>
    <w:rsid w:val="002A1315"/>
    <w:rsid w:val="002E0E0D"/>
    <w:rsid w:val="00376D29"/>
    <w:rsid w:val="003778B2"/>
    <w:rsid w:val="003A7804"/>
    <w:rsid w:val="003D0454"/>
    <w:rsid w:val="003D49B0"/>
    <w:rsid w:val="0040484B"/>
    <w:rsid w:val="00444CD9"/>
    <w:rsid w:val="00445261"/>
    <w:rsid w:val="004506B4"/>
    <w:rsid w:val="00474CDF"/>
    <w:rsid w:val="00495F35"/>
    <w:rsid w:val="004A4870"/>
    <w:rsid w:val="004A656D"/>
    <w:rsid w:val="00503435"/>
    <w:rsid w:val="00537703"/>
    <w:rsid w:val="00574942"/>
    <w:rsid w:val="005903DB"/>
    <w:rsid w:val="00591FD0"/>
    <w:rsid w:val="005A08D2"/>
    <w:rsid w:val="005A313C"/>
    <w:rsid w:val="005B1163"/>
    <w:rsid w:val="005E3F5B"/>
    <w:rsid w:val="005E6CE2"/>
    <w:rsid w:val="00626B40"/>
    <w:rsid w:val="00631BF9"/>
    <w:rsid w:val="006616A1"/>
    <w:rsid w:val="00690EE9"/>
    <w:rsid w:val="006919C1"/>
    <w:rsid w:val="006B72A7"/>
    <w:rsid w:val="006C0736"/>
    <w:rsid w:val="00713579"/>
    <w:rsid w:val="00722FE2"/>
    <w:rsid w:val="00747CD7"/>
    <w:rsid w:val="007656C4"/>
    <w:rsid w:val="007D0144"/>
    <w:rsid w:val="007D04F8"/>
    <w:rsid w:val="007D57ED"/>
    <w:rsid w:val="007D6AE0"/>
    <w:rsid w:val="007F1DF1"/>
    <w:rsid w:val="007F7116"/>
    <w:rsid w:val="0081015B"/>
    <w:rsid w:val="00815642"/>
    <w:rsid w:val="00817032"/>
    <w:rsid w:val="008232F5"/>
    <w:rsid w:val="00825C76"/>
    <w:rsid w:val="00830D96"/>
    <w:rsid w:val="008403C9"/>
    <w:rsid w:val="008471C2"/>
    <w:rsid w:val="00850E0A"/>
    <w:rsid w:val="008564F0"/>
    <w:rsid w:val="008902C6"/>
    <w:rsid w:val="00897B0B"/>
    <w:rsid w:val="008A5773"/>
    <w:rsid w:val="008A7644"/>
    <w:rsid w:val="008E357B"/>
    <w:rsid w:val="008E72BA"/>
    <w:rsid w:val="0091629F"/>
    <w:rsid w:val="00945D03"/>
    <w:rsid w:val="009658B3"/>
    <w:rsid w:val="009906FE"/>
    <w:rsid w:val="009A718F"/>
    <w:rsid w:val="009E1FA0"/>
    <w:rsid w:val="009E35B0"/>
    <w:rsid w:val="00A0014D"/>
    <w:rsid w:val="00A10B7C"/>
    <w:rsid w:val="00A129CF"/>
    <w:rsid w:val="00A23E10"/>
    <w:rsid w:val="00A64CF9"/>
    <w:rsid w:val="00A64E5A"/>
    <w:rsid w:val="00AA1E99"/>
    <w:rsid w:val="00AC0975"/>
    <w:rsid w:val="00AF15D1"/>
    <w:rsid w:val="00B1338B"/>
    <w:rsid w:val="00B24407"/>
    <w:rsid w:val="00B8247C"/>
    <w:rsid w:val="00B83C10"/>
    <w:rsid w:val="00B877A8"/>
    <w:rsid w:val="00B90CBD"/>
    <w:rsid w:val="00B930DB"/>
    <w:rsid w:val="00B937B8"/>
    <w:rsid w:val="00BB55DD"/>
    <w:rsid w:val="00BB58F5"/>
    <w:rsid w:val="00BD421B"/>
    <w:rsid w:val="00BE14BE"/>
    <w:rsid w:val="00C066C2"/>
    <w:rsid w:val="00C51A28"/>
    <w:rsid w:val="00CC4A9A"/>
    <w:rsid w:val="00D10F55"/>
    <w:rsid w:val="00D43560"/>
    <w:rsid w:val="00D5638C"/>
    <w:rsid w:val="00DB70F7"/>
    <w:rsid w:val="00DC29F0"/>
    <w:rsid w:val="00DC5E3C"/>
    <w:rsid w:val="00DF495B"/>
    <w:rsid w:val="00DF6EC0"/>
    <w:rsid w:val="00E01F20"/>
    <w:rsid w:val="00E23CCC"/>
    <w:rsid w:val="00E434CF"/>
    <w:rsid w:val="00E861E6"/>
    <w:rsid w:val="00E8732D"/>
    <w:rsid w:val="00E96468"/>
    <w:rsid w:val="00EC4B34"/>
    <w:rsid w:val="00ED45EF"/>
    <w:rsid w:val="00F10A0F"/>
    <w:rsid w:val="00F307AE"/>
    <w:rsid w:val="00F53EF8"/>
    <w:rsid w:val="00F57FF8"/>
    <w:rsid w:val="00F631FB"/>
    <w:rsid w:val="00F85EF2"/>
    <w:rsid w:val="00F943FD"/>
    <w:rsid w:val="00FA0076"/>
    <w:rsid w:val="00FA74F4"/>
    <w:rsid w:val="00FB28B6"/>
    <w:rsid w:val="00FC1FD8"/>
    <w:rsid w:val="00FD1CF0"/>
    <w:rsid w:val="00FD324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DD8"/>
  <w15:docId w15:val="{0436EFA3-9004-4579-B52C-2CE3885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750"/>
  </w:style>
  <w:style w:type="paragraph" w:styleId="a6">
    <w:name w:val="footer"/>
    <w:basedOn w:val="a"/>
    <w:link w:val="a7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750"/>
  </w:style>
  <w:style w:type="paragraph" w:styleId="a8">
    <w:name w:val="Balloon Text"/>
    <w:basedOn w:val="a"/>
    <w:link w:val="a9"/>
    <w:uiPriority w:val="99"/>
    <w:semiHidden/>
    <w:unhideWhenUsed/>
    <w:rsid w:val="00F3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4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5181-7441-4DA4-B00D-FD7551FC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大屋　純一</dc:creator>
  <cp:lastModifiedBy>Windows ユーザー</cp:lastModifiedBy>
  <cp:revision>2</cp:revision>
  <dcterms:created xsi:type="dcterms:W3CDTF">2021-09-14T00:08:00Z</dcterms:created>
  <dcterms:modified xsi:type="dcterms:W3CDTF">2021-09-14T00:08:00Z</dcterms:modified>
</cp:coreProperties>
</file>